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EF" w:rsidRDefault="006136EF" w:rsidP="006136EF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6136EF" w:rsidRDefault="006136EF" w:rsidP="006136EF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6136EF" w:rsidRDefault="006136EF" w:rsidP="006136EF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</w:p>
    <w:p w:rsidR="006136EF" w:rsidRPr="0025472A" w:rsidRDefault="006136EF" w:rsidP="006136EF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136EF" w:rsidRPr="004C14FF" w:rsidRDefault="006136EF" w:rsidP="006136EF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31048" w:rsidRDefault="00D31048" w:rsidP="00D31048">
      <w:pPr>
        <w:spacing w:after="0" w:line="240" w:lineRule="auto"/>
        <w:ind w:right="0" w:firstLine="0"/>
        <w:jc w:val="center"/>
        <w:rPr>
          <w:szCs w:val="28"/>
        </w:rPr>
      </w:pPr>
    </w:p>
    <w:p w:rsidR="00D31048" w:rsidRPr="00D31048" w:rsidRDefault="00D31048" w:rsidP="00D31048">
      <w:pPr>
        <w:spacing w:after="0" w:line="240" w:lineRule="auto"/>
        <w:ind w:right="0" w:firstLine="0"/>
        <w:jc w:val="center"/>
        <w:rPr>
          <w:szCs w:val="28"/>
        </w:rPr>
      </w:pPr>
    </w:p>
    <w:p w:rsidR="00E479AF" w:rsidRDefault="00E479AF" w:rsidP="00E479AF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10 января 2023 г. № 2</w:t>
      </w:r>
    </w:p>
    <w:p w:rsidR="00E479AF" w:rsidRDefault="00E479AF" w:rsidP="00E479AF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D31048" w:rsidRPr="00D31048" w:rsidRDefault="00D31048" w:rsidP="00D31048">
      <w:pPr>
        <w:spacing w:after="0" w:line="240" w:lineRule="auto"/>
        <w:ind w:right="0" w:firstLine="0"/>
        <w:jc w:val="center"/>
        <w:rPr>
          <w:szCs w:val="28"/>
        </w:rPr>
      </w:pPr>
    </w:p>
    <w:p w:rsidR="00D31048" w:rsidRDefault="00FA4632" w:rsidP="00D31048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bookmarkStart w:id="0" w:name="_GoBack"/>
      <w:r w:rsidRPr="00D31048">
        <w:rPr>
          <w:rFonts w:eastAsiaTheme="minorEastAsia"/>
          <w:b/>
          <w:szCs w:val="28"/>
        </w:rPr>
        <w:t>О</w:t>
      </w:r>
      <w:r w:rsidR="00D66559" w:rsidRPr="00D31048">
        <w:rPr>
          <w:rFonts w:eastAsiaTheme="minorEastAsia"/>
          <w:b/>
          <w:szCs w:val="28"/>
        </w:rPr>
        <w:t xml:space="preserve"> внесении изменени</w:t>
      </w:r>
      <w:r w:rsidR="00684AB2" w:rsidRPr="00D31048">
        <w:rPr>
          <w:rFonts w:eastAsiaTheme="minorEastAsia"/>
          <w:b/>
          <w:szCs w:val="28"/>
        </w:rPr>
        <w:t>я</w:t>
      </w:r>
      <w:r w:rsidR="00D31048" w:rsidRPr="00D31048">
        <w:rPr>
          <w:rFonts w:eastAsiaTheme="minorEastAsia"/>
          <w:b/>
          <w:szCs w:val="28"/>
        </w:rPr>
        <w:t xml:space="preserve"> </w:t>
      </w:r>
      <w:r w:rsidR="008F5FA6" w:rsidRPr="00D31048">
        <w:rPr>
          <w:rFonts w:eastAsiaTheme="minorEastAsia"/>
          <w:b/>
          <w:szCs w:val="28"/>
        </w:rPr>
        <w:t xml:space="preserve">в </w:t>
      </w:r>
      <w:r w:rsidR="00EA2E4E" w:rsidRPr="00D31048">
        <w:rPr>
          <w:rFonts w:eastAsiaTheme="minorEastAsia"/>
          <w:b/>
          <w:szCs w:val="28"/>
        </w:rPr>
        <w:t xml:space="preserve">структуру </w:t>
      </w:r>
    </w:p>
    <w:p w:rsidR="00D31048" w:rsidRDefault="008F5FA6" w:rsidP="00D31048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D31048">
        <w:rPr>
          <w:rFonts w:eastAsiaTheme="minorEastAsia"/>
          <w:b/>
          <w:szCs w:val="28"/>
        </w:rPr>
        <w:t>Министерств</w:t>
      </w:r>
      <w:r w:rsidR="00EA2E4E" w:rsidRPr="00D31048">
        <w:rPr>
          <w:rFonts w:eastAsiaTheme="minorEastAsia"/>
          <w:b/>
          <w:szCs w:val="28"/>
        </w:rPr>
        <w:t>а</w:t>
      </w:r>
      <w:r w:rsidRPr="00D31048">
        <w:rPr>
          <w:rFonts w:eastAsiaTheme="minorEastAsia"/>
          <w:b/>
          <w:szCs w:val="28"/>
        </w:rPr>
        <w:t xml:space="preserve"> экономического развития и </w:t>
      </w:r>
    </w:p>
    <w:p w:rsidR="00FA4632" w:rsidRPr="00D31048" w:rsidRDefault="008F5FA6" w:rsidP="00D31048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D31048">
        <w:rPr>
          <w:rFonts w:eastAsiaTheme="minorEastAsia"/>
          <w:b/>
          <w:szCs w:val="28"/>
        </w:rPr>
        <w:t>промышленности Республики Тыва</w:t>
      </w:r>
      <w:bookmarkEnd w:id="0"/>
    </w:p>
    <w:p w:rsidR="00CB5C31" w:rsidRDefault="00CB5C31" w:rsidP="00D31048">
      <w:pPr>
        <w:spacing w:after="0" w:line="240" w:lineRule="auto"/>
        <w:ind w:right="0" w:firstLine="0"/>
        <w:jc w:val="center"/>
        <w:rPr>
          <w:szCs w:val="28"/>
        </w:rPr>
      </w:pPr>
    </w:p>
    <w:p w:rsidR="00D31048" w:rsidRPr="00D31048" w:rsidRDefault="00D31048" w:rsidP="00D31048">
      <w:pPr>
        <w:spacing w:after="0" w:line="240" w:lineRule="auto"/>
        <w:ind w:right="0" w:firstLine="0"/>
        <w:jc w:val="center"/>
        <w:rPr>
          <w:szCs w:val="28"/>
        </w:rPr>
      </w:pPr>
    </w:p>
    <w:p w:rsidR="00DD29AA" w:rsidRPr="00D31048" w:rsidRDefault="00290B4F" w:rsidP="00D31048">
      <w:pPr>
        <w:spacing w:after="0" w:line="360" w:lineRule="atLeast"/>
        <w:ind w:right="0" w:firstLine="709"/>
        <w:rPr>
          <w:szCs w:val="28"/>
        </w:rPr>
      </w:pPr>
      <w:r w:rsidRPr="00D31048">
        <w:rPr>
          <w:rFonts w:eastAsiaTheme="minorEastAsia"/>
          <w:szCs w:val="28"/>
        </w:rPr>
        <w:t>В соответствии со статьей 12 Конституционного закона Республ</w:t>
      </w:r>
      <w:r w:rsidR="00684AB2" w:rsidRPr="00D31048">
        <w:rPr>
          <w:rFonts w:eastAsiaTheme="minorEastAsia"/>
          <w:szCs w:val="28"/>
        </w:rPr>
        <w:t xml:space="preserve">ики Тыва от </w:t>
      </w:r>
      <w:r w:rsidR="00421DBA">
        <w:rPr>
          <w:rFonts w:eastAsiaTheme="minorEastAsia"/>
          <w:szCs w:val="28"/>
        </w:rPr>
        <w:t xml:space="preserve">     </w:t>
      </w:r>
      <w:r w:rsidR="00684AB2" w:rsidRPr="00D31048">
        <w:rPr>
          <w:rFonts w:eastAsiaTheme="minorEastAsia"/>
          <w:szCs w:val="28"/>
        </w:rPr>
        <w:t>31 декабря 2003 г. № 95 ВХ-I «</w:t>
      </w:r>
      <w:r w:rsidRPr="00D31048">
        <w:rPr>
          <w:rFonts w:eastAsiaTheme="minorEastAsia"/>
          <w:szCs w:val="28"/>
        </w:rPr>
        <w:t>О</w:t>
      </w:r>
      <w:r w:rsidR="00684AB2" w:rsidRPr="00D31048">
        <w:rPr>
          <w:rFonts w:eastAsiaTheme="minorEastAsia"/>
          <w:szCs w:val="28"/>
        </w:rPr>
        <w:t xml:space="preserve"> Правительстве Республики Тыва»</w:t>
      </w:r>
      <w:r w:rsidRPr="00D31048">
        <w:rPr>
          <w:rFonts w:eastAsiaTheme="minorEastAsia"/>
          <w:szCs w:val="28"/>
        </w:rPr>
        <w:t xml:space="preserve"> Правительство</w:t>
      </w:r>
      <w:r w:rsidR="00DD29AA" w:rsidRPr="00D31048">
        <w:rPr>
          <w:szCs w:val="28"/>
        </w:rPr>
        <w:t xml:space="preserve"> Республики Тыва ПОСТАНОВЛЯЕТ:</w:t>
      </w:r>
    </w:p>
    <w:p w:rsidR="00027408" w:rsidRPr="00D31048" w:rsidRDefault="00027408" w:rsidP="00D31048">
      <w:pPr>
        <w:spacing w:after="0" w:line="360" w:lineRule="atLeast"/>
        <w:ind w:right="0" w:firstLine="709"/>
        <w:rPr>
          <w:szCs w:val="28"/>
        </w:rPr>
      </w:pPr>
    </w:p>
    <w:p w:rsidR="00F022AC" w:rsidRPr="00D31048" w:rsidRDefault="00DD297C" w:rsidP="00D31048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D31048">
        <w:rPr>
          <w:szCs w:val="28"/>
        </w:rPr>
        <w:t>1.</w:t>
      </w:r>
      <w:r w:rsidR="00D31048">
        <w:rPr>
          <w:szCs w:val="28"/>
        </w:rPr>
        <w:t xml:space="preserve"> </w:t>
      </w:r>
      <w:r w:rsidR="00BC353F" w:rsidRPr="00D31048">
        <w:rPr>
          <w:rFonts w:eastAsiaTheme="minorEastAsia"/>
          <w:szCs w:val="28"/>
        </w:rPr>
        <w:t xml:space="preserve">Внести </w:t>
      </w:r>
      <w:r w:rsidR="00EA2E4E" w:rsidRPr="00D31048">
        <w:rPr>
          <w:rFonts w:eastAsiaTheme="minorEastAsia"/>
          <w:szCs w:val="28"/>
        </w:rPr>
        <w:t>в структуру</w:t>
      </w:r>
      <w:r w:rsidR="00D31048">
        <w:rPr>
          <w:rFonts w:eastAsiaTheme="minorEastAsia"/>
          <w:szCs w:val="28"/>
        </w:rPr>
        <w:t xml:space="preserve"> </w:t>
      </w:r>
      <w:r w:rsidR="00580782" w:rsidRPr="00D31048">
        <w:rPr>
          <w:rFonts w:eastAsiaTheme="minorEastAsia"/>
          <w:szCs w:val="28"/>
        </w:rPr>
        <w:t>М</w:t>
      </w:r>
      <w:r w:rsidR="00BC353F" w:rsidRPr="00D31048">
        <w:rPr>
          <w:rFonts w:eastAsiaTheme="minorEastAsia"/>
          <w:szCs w:val="28"/>
        </w:rPr>
        <w:t>инистерств</w:t>
      </w:r>
      <w:r w:rsidR="00EA2E4E" w:rsidRPr="00D31048">
        <w:rPr>
          <w:rFonts w:eastAsiaTheme="minorEastAsia"/>
          <w:szCs w:val="28"/>
        </w:rPr>
        <w:t>а</w:t>
      </w:r>
      <w:r w:rsidR="00BC353F" w:rsidRPr="00D31048">
        <w:rPr>
          <w:rFonts w:eastAsiaTheme="minorEastAsia"/>
          <w:szCs w:val="28"/>
        </w:rPr>
        <w:t xml:space="preserve"> экономического развития и промышленности Республики Тыва</w:t>
      </w:r>
      <w:r w:rsidR="001A6D74" w:rsidRPr="00D31048">
        <w:rPr>
          <w:rFonts w:eastAsiaTheme="minorEastAsia"/>
          <w:szCs w:val="28"/>
        </w:rPr>
        <w:t>, утвержденн</w:t>
      </w:r>
      <w:r w:rsidR="00684AB2" w:rsidRPr="00D31048">
        <w:rPr>
          <w:rFonts w:eastAsiaTheme="minorEastAsia"/>
          <w:szCs w:val="28"/>
        </w:rPr>
        <w:t>ую</w:t>
      </w:r>
      <w:r w:rsidR="001A6D74" w:rsidRPr="00D31048">
        <w:rPr>
          <w:rFonts w:eastAsiaTheme="minorEastAsia"/>
          <w:szCs w:val="28"/>
        </w:rPr>
        <w:t xml:space="preserve"> постановлением Правительства Республики Тыва от 13 октября 2021 г.</w:t>
      </w:r>
      <w:r w:rsidR="00684AB2" w:rsidRPr="00D31048">
        <w:rPr>
          <w:rFonts w:eastAsiaTheme="minorEastAsia"/>
          <w:szCs w:val="28"/>
        </w:rPr>
        <w:t xml:space="preserve"> № 541</w:t>
      </w:r>
      <w:r w:rsidR="00EA2E4E" w:rsidRPr="00D31048">
        <w:rPr>
          <w:rFonts w:eastAsiaTheme="minorEastAsia"/>
          <w:szCs w:val="28"/>
        </w:rPr>
        <w:t xml:space="preserve">, </w:t>
      </w:r>
      <w:r w:rsidR="00684AB2" w:rsidRPr="00D31048">
        <w:rPr>
          <w:rFonts w:eastAsiaTheme="minorEastAsia"/>
          <w:szCs w:val="28"/>
        </w:rPr>
        <w:t xml:space="preserve">изменение, заменив слова </w:t>
      </w:r>
      <w:r w:rsidR="00EA2E4E" w:rsidRPr="00D31048">
        <w:rPr>
          <w:rFonts w:eastAsiaTheme="minorEastAsia"/>
          <w:szCs w:val="28"/>
        </w:rPr>
        <w:t>«</w:t>
      </w:r>
      <w:r w:rsidR="00684AB2" w:rsidRPr="00D31048">
        <w:rPr>
          <w:rFonts w:eastAsiaTheme="minorEastAsia"/>
          <w:szCs w:val="28"/>
        </w:rPr>
        <w:t xml:space="preserve">социально-экономического </w:t>
      </w:r>
      <w:r w:rsidR="00EA2E4E" w:rsidRPr="00D31048">
        <w:rPr>
          <w:rFonts w:eastAsiaTheme="minorEastAsia"/>
          <w:szCs w:val="28"/>
        </w:rPr>
        <w:t>развития Республики Тыва» слова</w:t>
      </w:r>
      <w:r w:rsidR="00684AB2" w:rsidRPr="00D31048">
        <w:rPr>
          <w:rFonts w:eastAsiaTheme="minorEastAsia"/>
          <w:szCs w:val="28"/>
        </w:rPr>
        <w:t>ми</w:t>
      </w:r>
      <w:r w:rsidR="00EA2E4E" w:rsidRPr="00D31048">
        <w:rPr>
          <w:rFonts w:eastAsiaTheme="minorEastAsia"/>
          <w:szCs w:val="28"/>
        </w:rPr>
        <w:t xml:space="preserve"> «</w:t>
      </w:r>
      <w:r w:rsidR="00684AB2" w:rsidRPr="00D31048">
        <w:rPr>
          <w:rFonts w:eastAsiaTheme="minorEastAsia"/>
          <w:szCs w:val="28"/>
        </w:rPr>
        <w:t>социально-экономического развития</w:t>
      </w:r>
      <w:r w:rsidR="00EA2E4E" w:rsidRPr="00D31048">
        <w:rPr>
          <w:rFonts w:eastAsiaTheme="minorEastAsia"/>
          <w:szCs w:val="28"/>
        </w:rPr>
        <w:t>».</w:t>
      </w:r>
    </w:p>
    <w:p w:rsidR="00027408" w:rsidRPr="00D31048" w:rsidRDefault="002118BA" w:rsidP="00D31048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2</w:t>
      </w:r>
      <w:r w:rsidR="0082685F" w:rsidRPr="00D31048">
        <w:rPr>
          <w:szCs w:val="28"/>
        </w:rPr>
        <w:t xml:space="preserve">. </w:t>
      </w:r>
      <w:r w:rsidR="00841184" w:rsidRPr="00D31048">
        <w:rPr>
          <w:szCs w:val="28"/>
        </w:rPr>
        <w:t xml:space="preserve">Настоящее постановление вступает в силу </w:t>
      </w:r>
      <w:r w:rsidR="0021494B">
        <w:rPr>
          <w:szCs w:val="28"/>
        </w:rPr>
        <w:t>со дня</w:t>
      </w:r>
      <w:r w:rsidR="00841184" w:rsidRPr="00D31048">
        <w:rPr>
          <w:szCs w:val="28"/>
        </w:rPr>
        <w:t xml:space="preserve"> его официального опубликования.</w:t>
      </w:r>
    </w:p>
    <w:p w:rsidR="00027408" w:rsidRPr="00D31048" w:rsidRDefault="002118BA" w:rsidP="00D31048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3</w:t>
      </w:r>
      <w:r w:rsidR="0082685F" w:rsidRPr="00D31048">
        <w:rPr>
          <w:szCs w:val="28"/>
        </w:rPr>
        <w:t xml:space="preserve">. </w:t>
      </w:r>
      <w:r w:rsidR="00841184" w:rsidRPr="00D31048">
        <w:rPr>
          <w:szCs w:val="28"/>
        </w:rPr>
        <w:t>Разместить настоящее постановление на «Официальном интернет</w:t>
      </w:r>
      <w:r w:rsidR="00D31048">
        <w:rPr>
          <w:szCs w:val="28"/>
        </w:rPr>
        <w:t>-</w:t>
      </w:r>
      <w:r w:rsidR="00841184" w:rsidRPr="00D31048">
        <w:rPr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72364" w:rsidRPr="00D31048" w:rsidRDefault="00D72364" w:rsidP="00D31048">
      <w:pPr>
        <w:spacing w:after="0" w:line="360" w:lineRule="atLeast"/>
        <w:ind w:right="0" w:firstLine="0"/>
        <w:jc w:val="left"/>
        <w:rPr>
          <w:szCs w:val="28"/>
        </w:rPr>
      </w:pPr>
    </w:p>
    <w:p w:rsidR="008F56F8" w:rsidRDefault="008F56F8" w:rsidP="00D31048">
      <w:pPr>
        <w:spacing w:after="0" w:line="360" w:lineRule="atLeast"/>
        <w:ind w:right="0" w:firstLine="0"/>
        <w:jc w:val="left"/>
        <w:rPr>
          <w:szCs w:val="28"/>
        </w:rPr>
      </w:pPr>
    </w:p>
    <w:p w:rsidR="00D31048" w:rsidRPr="00D31048" w:rsidRDefault="00D31048" w:rsidP="00D31048">
      <w:pPr>
        <w:spacing w:after="0" w:line="360" w:lineRule="atLeast"/>
        <w:ind w:right="0" w:firstLine="0"/>
        <w:jc w:val="left"/>
        <w:rPr>
          <w:szCs w:val="28"/>
        </w:rPr>
      </w:pPr>
    </w:p>
    <w:p w:rsidR="00027408" w:rsidRPr="00D31048" w:rsidRDefault="00861EE2" w:rsidP="00D31048">
      <w:pPr>
        <w:spacing w:after="0" w:line="360" w:lineRule="atLeast"/>
        <w:ind w:right="0" w:firstLine="0"/>
        <w:jc w:val="left"/>
        <w:rPr>
          <w:szCs w:val="28"/>
        </w:rPr>
      </w:pPr>
      <w:r w:rsidRPr="00D31048">
        <w:rPr>
          <w:szCs w:val="28"/>
        </w:rPr>
        <w:t>Глава</w:t>
      </w:r>
      <w:r w:rsidR="00841184" w:rsidRPr="00D31048">
        <w:rPr>
          <w:szCs w:val="28"/>
        </w:rPr>
        <w:t xml:space="preserve"> Республики Тыва</w:t>
      </w:r>
      <w:r w:rsidRPr="00D31048">
        <w:rPr>
          <w:szCs w:val="28"/>
        </w:rPr>
        <w:t xml:space="preserve"> </w:t>
      </w:r>
      <w:r w:rsidR="00D31048">
        <w:rPr>
          <w:szCs w:val="28"/>
        </w:rPr>
        <w:t xml:space="preserve">                                                                                    </w:t>
      </w:r>
      <w:r w:rsidRPr="00D31048">
        <w:rPr>
          <w:szCs w:val="28"/>
        </w:rPr>
        <w:t xml:space="preserve">В. </w:t>
      </w:r>
      <w:proofErr w:type="spellStart"/>
      <w:r w:rsidRPr="00D31048">
        <w:rPr>
          <w:szCs w:val="28"/>
        </w:rPr>
        <w:t>Ховалыг</w:t>
      </w:r>
      <w:proofErr w:type="spellEnd"/>
    </w:p>
    <w:sectPr w:rsidR="00027408" w:rsidRPr="00D31048" w:rsidSect="00D31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8" w:h="16955"/>
      <w:pgMar w:top="1134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11" w:rsidRDefault="003C3F11">
      <w:pPr>
        <w:spacing w:after="0" w:line="240" w:lineRule="auto"/>
      </w:pPr>
      <w:r>
        <w:separator/>
      </w:r>
    </w:p>
  </w:endnote>
  <w:endnote w:type="continuationSeparator" w:id="0">
    <w:p w:rsidR="003C3F11" w:rsidRDefault="003C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BA" w:rsidRDefault="002118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BA" w:rsidRDefault="002118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BA" w:rsidRDefault="002118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11" w:rsidRDefault="003C3F11">
      <w:pPr>
        <w:spacing w:after="0" w:line="240" w:lineRule="auto"/>
      </w:pPr>
      <w:r>
        <w:separator/>
      </w:r>
    </w:p>
  </w:footnote>
  <w:footnote w:type="continuationSeparator" w:id="0">
    <w:p w:rsidR="003C3F11" w:rsidRDefault="003C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8" w:rsidRDefault="00027408">
    <w:pPr>
      <w:spacing w:after="0" w:line="259" w:lineRule="auto"/>
      <w:ind w:right="122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1" w:rsidRDefault="00C4250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8" w:rsidRDefault="00841184">
    <w:pPr>
      <w:spacing w:after="239" w:line="259" w:lineRule="auto"/>
      <w:ind w:left="7092" w:right="0" w:firstLine="0"/>
      <w:jc w:val="left"/>
    </w:pPr>
    <w:r>
      <w:rPr>
        <w:sz w:val="16"/>
      </w:rPr>
      <w:t>620200080/22960(2)</w:t>
    </w:r>
  </w:p>
  <w:p w:rsidR="00027408" w:rsidRDefault="00514E9E">
    <w:pPr>
      <w:spacing w:after="0" w:line="259" w:lineRule="auto"/>
      <w:ind w:right="122" w:firstLine="0"/>
      <w:jc w:val="center"/>
    </w:pPr>
    <w:r>
      <w:fldChar w:fldCharType="begin"/>
    </w:r>
    <w:r w:rsidR="00841184">
      <w:instrText xml:space="preserve"> PAGE   \* MERGEFORMAT </w:instrText>
    </w:r>
    <w:r>
      <w:fldChar w:fldCharType="separate"/>
    </w:r>
    <w:r w:rsidR="00841184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1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b79438a-72d2-45ad-833f-c97e70c01164"/>
  </w:docVars>
  <w:rsids>
    <w:rsidRoot w:val="00027408"/>
    <w:rsid w:val="00000994"/>
    <w:rsid w:val="00012B1E"/>
    <w:rsid w:val="00022233"/>
    <w:rsid w:val="00022E17"/>
    <w:rsid w:val="00027408"/>
    <w:rsid w:val="0010658C"/>
    <w:rsid w:val="00113E82"/>
    <w:rsid w:val="00125E0E"/>
    <w:rsid w:val="001262C6"/>
    <w:rsid w:val="001434CD"/>
    <w:rsid w:val="00151995"/>
    <w:rsid w:val="001A6D74"/>
    <w:rsid w:val="001B4B78"/>
    <w:rsid w:val="001F400D"/>
    <w:rsid w:val="002118BA"/>
    <w:rsid w:val="0021494B"/>
    <w:rsid w:val="00233B18"/>
    <w:rsid w:val="00241039"/>
    <w:rsid w:val="002511E5"/>
    <w:rsid w:val="0026322E"/>
    <w:rsid w:val="00267923"/>
    <w:rsid w:val="00290B4F"/>
    <w:rsid w:val="002E6BC6"/>
    <w:rsid w:val="002F31CB"/>
    <w:rsid w:val="00313E71"/>
    <w:rsid w:val="00387233"/>
    <w:rsid w:val="00394065"/>
    <w:rsid w:val="003B3A7F"/>
    <w:rsid w:val="003C3F11"/>
    <w:rsid w:val="003D4C06"/>
    <w:rsid w:val="003F5614"/>
    <w:rsid w:val="00414D45"/>
    <w:rsid w:val="00421DBA"/>
    <w:rsid w:val="004223B8"/>
    <w:rsid w:val="00422B5F"/>
    <w:rsid w:val="00425E5F"/>
    <w:rsid w:val="00461D8E"/>
    <w:rsid w:val="00466B5F"/>
    <w:rsid w:val="004A5B46"/>
    <w:rsid w:val="004C0908"/>
    <w:rsid w:val="004C4464"/>
    <w:rsid w:val="00505F9A"/>
    <w:rsid w:val="00512C5D"/>
    <w:rsid w:val="00514E9E"/>
    <w:rsid w:val="005610E6"/>
    <w:rsid w:val="00572450"/>
    <w:rsid w:val="00580782"/>
    <w:rsid w:val="0058248F"/>
    <w:rsid w:val="00585C9A"/>
    <w:rsid w:val="005C1610"/>
    <w:rsid w:val="005C3B29"/>
    <w:rsid w:val="005C743C"/>
    <w:rsid w:val="00604B2C"/>
    <w:rsid w:val="006136EF"/>
    <w:rsid w:val="00684AB2"/>
    <w:rsid w:val="006C63D1"/>
    <w:rsid w:val="00706FBA"/>
    <w:rsid w:val="007145E6"/>
    <w:rsid w:val="00735610"/>
    <w:rsid w:val="0074054D"/>
    <w:rsid w:val="00786F68"/>
    <w:rsid w:val="007A6AB4"/>
    <w:rsid w:val="0080408A"/>
    <w:rsid w:val="00805F7B"/>
    <w:rsid w:val="0082685F"/>
    <w:rsid w:val="00841184"/>
    <w:rsid w:val="00861EE2"/>
    <w:rsid w:val="00867778"/>
    <w:rsid w:val="008938AA"/>
    <w:rsid w:val="00895693"/>
    <w:rsid w:val="008C13BB"/>
    <w:rsid w:val="008C54BC"/>
    <w:rsid w:val="008F56F8"/>
    <w:rsid w:val="008F5FA6"/>
    <w:rsid w:val="009016B6"/>
    <w:rsid w:val="00977BD8"/>
    <w:rsid w:val="009F1FEB"/>
    <w:rsid w:val="00A17991"/>
    <w:rsid w:val="00A307A9"/>
    <w:rsid w:val="00A70FFF"/>
    <w:rsid w:val="00AD4E7A"/>
    <w:rsid w:val="00AE5621"/>
    <w:rsid w:val="00AE582F"/>
    <w:rsid w:val="00B24210"/>
    <w:rsid w:val="00B72407"/>
    <w:rsid w:val="00B85736"/>
    <w:rsid w:val="00B9029C"/>
    <w:rsid w:val="00BA5E9A"/>
    <w:rsid w:val="00BC353F"/>
    <w:rsid w:val="00BE33F7"/>
    <w:rsid w:val="00C23898"/>
    <w:rsid w:val="00C32CDC"/>
    <w:rsid w:val="00C42501"/>
    <w:rsid w:val="00C6179B"/>
    <w:rsid w:val="00CB5C31"/>
    <w:rsid w:val="00CC555F"/>
    <w:rsid w:val="00CF3944"/>
    <w:rsid w:val="00CF42DD"/>
    <w:rsid w:val="00D13BE1"/>
    <w:rsid w:val="00D14082"/>
    <w:rsid w:val="00D31048"/>
    <w:rsid w:val="00D32DB2"/>
    <w:rsid w:val="00D3727D"/>
    <w:rsid w:val="00D55157"/>
    <w:rsid w:val="00D66559"/>
    <w:rsid w:val="00D72364"/>
    <w:rsid w:val="00D77C84"/>
    <w:rsid w:val="00D922EE"/>
    <w:rsid w:val="00DB0A36"/>
    <w:rsid w:val="00DC4539"/>
    <w:rsid w:val="00DD297C"/>
    <w:rsid w:val="00DD29AA"/>
    <w:rsid w:val="00DD698F"/>
    <w:rsid w:val="00E26782"/>
    <w:rsid w:val="00E479AF"/>
    <w:rsid w:val="00E57932"/>
    <w:rsid w:val="00E931F9"/>
    <w:rsid w:val="00E971BB"/>
    <w:rsid w:val="00EA2E4E"/>
    <w:rsid w:val="00EF53B7"/>
    <w:rsid w:val="00EF5681"/>
    <w:rsid w:val="00F0180B"/>
    <w:rsid w:val="00F022AC"/>
    <w:rsid w:val="00F044FD"/>
    <w:rsid w:val="00F0537E"/>
    <w:rsid w:val="00F30383"/>
    <w:rsid w:val="00F30E62"/>
    <w:rsid w:val="00F50E2C"/>
    <w:rsid w:val="00F57142"/>
    <w:rsid w:val="00F5769C"/>
    <w:rsid w:val="00F635C7"/>
    <w:rsid w:val="00FA4632"/>
    <w:rsid w:val="00FC0516"/>
    <w:rsid w:val="00FD1B4C"/>
    <w:rsid w:val="00FE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72FA7-A8EB-40E5-A961-4CD2FCB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36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85736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5736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B857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semiHidden/>
    <w:unhideWhenUsed/>
    <w:rsid w:val="00D3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1048"/>
    <w:rPr>
      <w:rFonts w:ascii="Times New Roman" w:eastAsia="Times New Roman" w:hAnsi="Times New Roman" w:cs="Times New Roman"/>
      <w:color w:val="000000"/>
      <w:sz w:val="28"/>
    </w:rPr>
  </w:style>
  <w:style w:type="character" w:styleId="ad">
    <w:name w:val="Hyperlink"/>
    <w:basedOn w:val="a0"/>
    <w:uiPriority w:val="99"/>
    <w:unhideWhenUsed/>
    <w:rsid w:val="00D3104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1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36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3</cp:revision>
  <cp:lastPrinted>2023-01-11T01:34:00Z</cp:lastPrinted>
  <dcterms:created xsi:type="dcterms:W3CDTF">2023-01-11T01:35:00Z</dcterms:created>
  <dcterms:modified xsi:type="dcterms:W3CDTF">2023-01-11T01:35:00Z</dcterms:modified>
</cp:coreProperties>
</file>